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CD" w:rsidRPr="000330CD" w:rsidRDefault="000330CD" w:rsidP="000330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330C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Протокол</w:t>
      </w:r>
      <w:r w:rsidRPr="000330C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br/>
        <w:t>хронометрирования урока физической культуры</w:t>
      </w:r>
      <w:r w:rsidR="003712E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/учебно-тренировочного занятия</w:t>
      </w:r>
      <w:r w:rsidRPr="000330C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</w:t>
      </w:r>
    </w:p>
    <w:tbl>
      <w:tblPr>
        <w:tblW w:w="16019" w:type="dxa"/>
        <w:tblInd w:w="-859" w:type="dxa"/>
        <w:shd w:val="clear" w:color="auto" w:fill="FFFFFF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2256"/>
        <w:gridCol w:w="3464"/>
        <w:gridCol w:w="1954"/>
        <w:gridCol w:w="1549"/>
        <w:gridCol w:w="1552"/>
        <w:gridCol w:w="1412"/>
        <w:gridCol w:w="1887"/>
        <w:gridCol w:w="1945"/>
      </w:tblGrid>
      <w:tr w:rsidR="000330CD" w:rsidRPr="000330CD" w:rsidTr="000617FA">
        <w:tc>
          <w:tcPr>
            <w:tcW w:w="225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  <w:r w:rsidR="0037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/УТЗ</w:t>
            </w:r>
            <w:bookmarkStart w:id="0" w:name="_GoBack"/>
            <w:bookmarkEnd w:id="0"/>
          </w:p>
        </w:tc>
        <w:tc>
          <w:tcPr>
            <w:tcW w:w="346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371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195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617FA" w:rsidRPr="000617FA" w:rsidRDefault="000330CD" w:rsidP="0006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секундомера</w:t>
            </w:r>
            <w:r w:rsidR="000617FA" w:rsidRPr="0006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30CD" w:rsidRPr="000330CD" w:rsidRDefault="000617FA" w:rsidP="0006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окончания действия)</w:t>
            </w:r>
          </w:p>
        </w:tc>
        <w:tc>
          <w:tcPr>
            <w:tcW w:w="640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</w:t>
            </w:r>
          </w:p>
        </w:tc>
      </w:tr>
      <w:tr w:rsidR="000330CD" w:rsidRPr="000330CD" w:rsidTr="000617FA">
        <w:trPr>
          <w:trHeight w:val="518"/>
        </w:trPr>
        <w:tc>
          <w:tcPr>
            <w:tcW w:w="2256" w:type="dxa"/>
            <w:vMerge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0330CD" w:rsidRPr="000330CD" w:rsidRDefault="000330CD" w:rsidP="0003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0330CD" w:rsidRPr="000330CD" w:rsidRDefault="000330CD" w:rsidP="0003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0330CD" w:rsidRPr="000330CD" w:rsidRDefault="000330CD" w:rsidP="0003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и показ</w:t>
            </w:r>
          </w:p>
        </w:tc>
        <w:tc>
          <w:tcPr>
            <w:tcW w:w="15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4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Ожидание и отдых</w:t>
            </w:r>
          </w:p>
        </w:tc>
        <w:tc>
          <w:tcPr>
            <w:tcW w:w="18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действия</w:t>
            </w:r>
          </w:p>
        </w:tc>
        <w:tc>
          <w:tcPr>
            <w:tcW w:w="1945" w:type="dxa"/>
            <w:vMerge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0330CD" w:rsidRPr="000330CD" w:rsidRDefault="000330CD" w:rsidP="0003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40"/>
        </w:trPr>
        <w:tc>
          <w:tcPr>
            <w:tcW w:w="22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30CD" w:rsidRPr="000330CD" w:rsidTr="000617FA">
        <w:trPr>
          <w:trHeight w:val="266"/>
        </w:trPr>
        <w:tc>
          <w:tcPr>
            <w:tcW w:w="2256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3464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77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77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77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59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59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224"/>
        </w:trPr>
        <w:tc>
          <w:tcPr>
            <w:tcW w:w="2256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4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57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49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28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19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19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19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319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236"/>
        </w:trPr>
        <w:tc>
          <w:tcPr>
            <w:tcW w:w="2256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34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204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190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330CD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CD" w:rsidRPr="000330CD" w:rsidTr="000617FA">
        <w:trPr>
          <w:trHeight w:val="190"/>
        </w:trPr>
        <w:tc>
          <w:tcPr>
            <w:tcW w:w="22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330CD" w:rsidRPr="000617FA" w:rsidRDefault="000330CD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FA" w:rsidRPr="000330CD" w:rsidTr="000617FA">
        <w:trPr>
          <w:trHeight w:val="295"/>
        </w:trPr>
        <w:tc>
          <w:tcPr>
            <w:tcW w:w="57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617FA" w:rsidRPr="000617FA" w:rsidRDefault="000617FA" w:rsidP="000617FA">
            <w:pPr>
              <w:spacing w:after="15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617FA" w:rsidRPr="000617FA" w:rsidRDefault="000617FA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617FA" w:rsidRPr="000617FA" w:rsidRDefault="000617FA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617FA" w:rsidRPr="000617FA" w:rsidRDefault="000617FA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617FA" w:rsidRPr="000617FA" w:rsidRDefault="000617FA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617FA" w:rsidRPr="000617FA" w:rsidRDefault="000617FA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0617FA" w:rsidRPr="000617FA" w:rsidRDefault="000617FA" w:rsidP="000330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0CD" w:rsidRPr="000330CD" w:rsidRDefault="000330CD" w:rsidP="000330C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D061A8" w:rsidRDefault="00D061A8"/>
    <w:sectPr w:rsidR="00D061A8" w:rsidSect="000330C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E69"/>
    <w:multiLevelType w:val="multilevel"/>
    <w:tmpl w:val="7310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E6C71"/>
    <w:multiLevelType w:val="multilevel"/>
    <w:tmpl w:val="014C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B0047"/>
    <w:multiLevelType w:val="multilevel"/>
    <w:tmpl w:val="A53E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AB"/>
    <w:rsid w:val="000330CD"/>
    <w:rsid w:val="000617FA"/>
    <w:rsid w:val="003712E7"/>
    <w:rsid w:val="00D061A8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3E44"/>
  <w15:chartTrackingRefBased/>
  <w15:docId w15:val="{D0E6909F-7BF7-4ABF-A565-F9EB255B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Марамыгин Руслан Анатольевич</dc:creator>
  <cp:keywords/>
  <dc:description/>
  <cp:lastModifiedBy>Владелец</cp:lastModifiedBy>
  <cp:revision>3</cp:revision>
  <dcterms:created xsi:type="dcterms:W3CDTF">2024-05-07T04:40:00Z</dcterms:created>
  <dcterms:modified xsi:type="dcterms:W3CDTF">2024-05-14T07:29:00Z</dcterms:modified>
</cp:coreProperties>
</file>